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7756D" w14:textId="7F745B57" w:rsidR="004B2D41" w:rsidRPr="004A78F6" w:rsidRDefault="004B2D41" w:rsidP="004B2D41">
      <w:pPr>
        <w:spacing w:before="120" w:after="120"/>
        <w:jc w:val="right"/>
        <w:rPr>
          <w:b/>
          <w:u w:color="000000"/>
        </w:rPr>
      </w:pPr>
      <w:r w:rsidRPr="004A78F6">
        <w:rPr>
          <w:b/>
          <w:u w:color="000000"/>
        </w:rPr>
        <w:t>Załącznik nr 9</w:t>
      </w:r>
    </w:p>
    <w:p w14:paraId="10BF1971" w14:textId="77777777" w:rsidR="00654CE9" w:rsidRDefault="00654CE9" w:rsidP="004B2D41">
      <w:pPr>
        <w:spacing w:before="120" w:after="120"/>
        <w:jc w:val="right"/>
        <w:rPr>
          <w:b/>
          <w:u w:color="000000"/>
        </w:rPr>
      </w:pPr>
    </w:p>
    <w:p w14:paraId="65FCEADD" w14:textId="77777777" w:rsidR="002C0306" w:rsidRPr="004A78F6" w:rsidRDefault="002C0306" w:rsidP="004B2D41">
      <w:pPr>
        <w:spacing w:before="120" w:after="120"/>
        <w:jc w:val="right"/>
        <w:rPr>
          <w:b/>
          <w:u w:color="000000"/>
        </w:rPr>
      </w:pPr>
    </w:p>
    <w:p w14:paraId="3D6274E5" w14:textId="77777777" w:rsidR="00C3143F" w:rsidRPr="004A78F6" w:rsidRDefault="004B2D41" w:rsidP="004B2D41">
      <w:pPr>
        <w:spacing w:before="120" w:after="120"/>
        <w:jc w:val="center"/>
        <w:rPr>
          <w:b/>
          <w:bCs/>
          <w:sz w:val="24"/>
        </w:rPr>
      </w:pPr>
      <w:r w:rsidRPr="004A78F6">
        <w:rPr>
          <w:b/>
          <w:bCs/>
          <w:sz w:val="24"/>
          <w:u w:color="000000"/>
        </w:rPr>
        <w:t xml:space="preserve">Zgoda instytucji na reprezentowanie </w:t>
      </w:r>
      <w:r w:rsidR="00654CE9" w:rsidRPr="004A78F6">
        <w:rPr>
          <w:b/>
          <w:bCs/>
          <w:sz w:val="24"/>
        </w:rPr>
        <w:t>Urz</w:t>
      </w:r>
      <w:r w:rsidR="00E32519" w:rsidRPr="004A78F6">
        <w:rPr>
          <w:b/>
          <w:bCs/>
          <w:sz w:val="24"/>
        </w:rPr>
        <w:t>ę</w:t>
      </w:r>
      <w:r w:rsidR="00654CE9" w:rsidRPr="004A78F6">
        <w:rPr>
          <w:b/>
          <w:bCs/>
          <w:sz w:val="24"/>
        </w:rPr>
        <w:t>d</w:t>
      </w:r>
      <w:r w:rsidR="00E32519" w:rsidRPr="004A78F6">
        <w:rPr>
          <w:b/>
          <w:bCs/>
          <w:sz w:val="24"/>
        </w:rPr>
        <w:t>u</w:t>
      </w:r>
      <w:r w:rsidR="00654CE9" w:rsidRPr="004A78F6">
        <w:rPr>
          <w:b/>
          <w:bCs/>
          <w:sz w:val="24"/>
        </w:rPr>
        <w:t xml:space="preserve"> Gminy i Miasta w Ozimku </w:t>
      </w:r>
    </w:p>
    <w:p w14:paraId="3EB5591A" w14:textId="499A3EA7" w:rsidR="00654CE9" w:rsidRPr="004A78F6" w:rsidRDefault="00654CE9" w:rsidP="004B2D41">
      <w:pPr>
        <w:spacing w:before="120" w:after="120"/>
        <w:jc w:val="center"/>
        <w:rPr>
          <w:b/>
          <w:bCs/>
          <w:sz w:val="24"/>
          <w:u w:color="000000"/>
        </w:rPr>
      </w:pPr>
      <w:r w:rsidRPr="004A78F6">
        <w:rPr>
          <w:b/>
          <w:bCs/>
          <w:sz w:val="24"/>
        </w:rPr>
        <w:t>lub instytucję mu podległą</w:t>
      </w:r>
    </w:p>
    <w:p w14:paraId="71C1B026" w14:textId="77777777" w:rsidR="00654CE9" w:rsidRPr="004A78F6" w:rsidRDefault="00654CE9" w:rsidP="004B2D41">
      <w:pPr>
        <w:spacing w:before="120" w:after="120"/>
        <w:jc w:val="center"/>
        <w:rPr>
          <w:b/>
          <w:bCs/>
          <w:sz w:val="24"/>
          <w:u w:color="000000"/>
        </w:rPr>
      </w:pPr>
    </w:p>
    <w:p w14:paraId="464A295A" w14:textId="77777777" w:rsidR="00E32519" w:rsidRPr="004A78F6" w:rsidRDefault="00E32519" w:rsidP="00E32519">
      <w:pPr>
        <w:spacing w:before="120" w:after="120"/>
        <w:jc w:val="right"/>
        <w:rPr>
          <w:b/>
          <w:u w:color="000000"/>
        </w:rPr>
      </w:pPr>
    </w:p>
    <w:p w14:paraId="694A3A2A" w14:textId="77777777" w:rsidR="00C3143F" w:rsidRPr="004A78F6" w:rsidRDefault="00C3143F" w:rsidP="00E32519">
      <w:pPr>
        <w:spacing w:before="120" w:after="120"/>
        <w:jc w:val="right"/>
        <w:rPr>
          <w:b/>
          <w:u w:color="000000"/>
        </w:rPr>
      </w:pPr>
    </w:p>
    <w:p w14:paraId="26212AC1" w14:textId="7BECCD93" w:rsidR="00E32519" w:rsidRPr="004A78F6" w:rsidRDefault="00E32519" w:rsidP="00E32519">
      <w:pPr>
        <w:spacing w:before="120" w:after="120"/>
        <w:rPr>
          <w:bCs/>
          <w:sz w:val="24"/>
          <w:u w:color="000000"/>
        </w:rPr>
      </w:pPr>
      <w:r w:rsidRPr="004A78F6">
        <w:rPr>
          <w:bCs/>
          <w:sz w:val="24"/>
          <w:u w:color="000000"/>
        </w:rPr>
        <w:t xml:space="preserve">Wyrażam zgodę na reprezentowanie w Komitecie Rewitalizacji Gminy Ozimek </w:t>
      </w:r>
    </w:p>
    <w:p w14:paraId="6171E569" w14:textId="77777777" w:rsidR="00E32519" w:rsidRPr="004A78F6" w:rsidRDefault="00E32519" w:rsidP="00E32519">
      <w:pPr>
        <w:spacing w:before="120" w:after="120"/>
        <w:rPr>
          <w:bCs/>
          <w:sz w:val="24"/>
          <w:u w:color="000000"/>
        </w:rPr>
      </w:pPr>
    </w:p>
    <w:p w14:paraId="697AC8EE" w14:textId="77777777" w:rsidR="00E32519" w:rsidRPr="004A78F6" w:rsidRDefault="00E32519" w:rsidP="00E32519">
      <w:pPr>
        <w:rPr>
          <w:bCs/>
          <w:sz w:val="24"/>
          <w:u w:color="000000"/>
        </w:rPr>
      </w:pPr>
      <w:r w:rsidRPr="004A78F6">
        <w:rPr>
          <w:bCs/>
          <w:sz w:val="24"/>
          <w:u w:color="000000"/>
        </w:rPr>
        <w:t>………………….………………………………………………………………………………………...</w:t>
      </w:r>
    </w:p>
    <w:p w14:paraId="267B3FDC" w14:textId="658C5A47" w:rsidR="00E32519" w:rsidRPr="004A78F6" w:rsidRDefault="00E32519" w:rsidP="00E32519">
      <w:pPr>
        <w:jc w:val="center"/>
        <w:rPr>
          <w:bCs/>
          <w:szCs w:val="22"/>
          <w:u w:color="000000"/>
        </w:rPr>
      </w:pPr>
      <w:r w:rsidRPr="004A78F6">
        <w:rPr>
          <w:bCs/>
          <w:szCs w:val="22"/>
          <w:u w:color="000000"/>
        </w:rPr>
        <w:t>(Urząd Gminy i Miasta w Ozimku/nazwa jednostki podległej)</w:t>
      </w:r>
    </w:p>
    <w:p w14:paraId="742A0E9C" w14:textId="77777777" w:rsidR="00E32519" w:rsidRPr="004A78F6" w:rsidRDefault="00E32519" w:rsidP="00E32519">
      <w:pPr>
        <w:jc w:val="center"/>
        <w:rPr>
          <w:bCs/>
          <w:szCs w:val="22"/>
          <w:u w:color="000000"/>
        </w:rPr>
      </w:pPr>
    </w:p>
    <w:p w14:paraId="0D824945" w14:textId="77777777" w:rsidR="00E32519" w:rsidRPr="004A78F6" w:rsidRDefault="00E32519" w:rsidP="00E32519">
      <w:pPr>
        <w:spacing w:before="120" w:after="240" w:line="360" w:lineRule="auto"/>
        <w:rPr>
          <w:bCs/>
          <w:sz w:val="24"/>
          <w:u w:color="000000"/>
        </w:rPr>
      </w:pPr>
      <w:r w:rsidRPr="004A78F6">
        <w:rPr>
          <w:bCs/>
          <w:sz w:val="24"/>
          <w:u w:color="000000"/>
        </w:rPr>
        <w:t xml:space="preserve">Przez Pana/Panią …………………………………………….., legitymującego się dowodem osobistym </w:t>
      </w:r>
    </w:p>
    <w:p w14:paraId="614D95E4" w14:textId="5A419EC0" w:rsidR="00E32519" w:rsidRPr="004A78F6" w:rsidRDefault="00E32519" w:rsidP="00E32519">
      <w:pPr>
        <w:spacing w:before="120" w:after="240" w:line="360" w:lineRule="auto"/>
        <w:rPr>
          <w:bCs/>
          <w:sz w:val="24"/>
          <w:u w:color="000000"/>
        </w:rPr>
      </w:pPr>
      <w:r w:rsidRPr="004A78F6">
        <w:rPr>
          <w:bCs/>
          <w:sz w:val="24"/>
          <w:u w:color="000000"/>
        </w:rPr>
        <w:t>nr ……………………………, zamieszkałego/ą w ……………………………………………………..</w:t>
      </w:r>
    </w:p>
    <w:p w14:paraId="787C23CA" w14:textId="77777777" w:rsidR="00E32519" w:rsidRPr="004A78F6" w:rsidRDefault="00E32519" w:rsidP="00E32519">
      <w:pPr>
        <w:spacing w:before="120" w:after="120" w:line="360" w:lineRule="auto"/>
        <w:rPr>
          <w:bCs/>
          <w:sz w:val="24"/>
          <w:u w:color="000000"/>
        </w:rPr>
      </w:pPr>
    </w:p>
    <w:p w14:paraId="77C911AA" w14:textId="77777777" w:rsidR="00E32519" w:rsidRPr="004A78F6" w:rsidRDefault="00E32519" w:rsidP="00E32519">
      <w:pPr>
        <w:spacing w:before="240" w:after="120"/>
        <w:rPr>
          <w:bCs/>
          <w:sz w:val="24"/>
          <w:u w:color="000000"/>
        </w:rPr>
      </w:pPr>
      <w:r w:rsidRPr="004A78F6">
        <w:rPr>
          <w:bCs/>
          <w:sz w:val="24"/>
          <w:u w:color="000000"/>
        </w:rPr>
        <w:t xml:space="preserve">Stanowisko/pełniona funkcji osoby w Urzędzie Gminy i Miasta w Ozimku/jednostce podległej przez kandydata do Komitetu Rewitalizacji: </w:t>
      </w:r>
    </w:p>
    <w:p w14:paraId="4D760607" w14:textId="5FEC4492" w:rsidR="00E32519" w:rsidRPr="004A78F6" w:rsidRDefault="00E32519" w:rsidP="00E32519">
      <w:pPr>
        <w:spacing w:before="240" w:after="120"/>
        <w:rPr>
          <w:bCs/>
          <w:sz w:val="24"/>
          <w:u w:color="000000"/>
        </w:rPr>
      </w:pPr>
      <w:r w:rsidRPr="004A78F6">
        <w:rPr>
          <w:bCs/>
          <w:sz w:val="24"/>
          <w:u w:color="000000"/>
        </w:rPr>
        <w:t>…………………………………………………………………………………………………….……..</w:t>
      </w:r>
    </w:p>
    <w:p w14:paraId="43D207F2" w14:textId="77777777" w:rsidR="00E32519" w:rsidRPr="004A78F6" w:rsidRDefault="00E32519" w:rsidP="00E32519">
      <w:pPr>
        <w:spacing w:before="120" w:after="120" w:line="360" w:lineRule="auto"/>
        <w:rPr>
          <w:bCs/>
          <w:sz w:val="24"/>
          <w:u w:color="000000"/>
        </w:rPr>
      </w:pPr>
    </w:p>
    <w:p w14:paraId="6B879ABD" w14:textId="77777777" w:rsidR="00E32519" w:rsidRPr="004A78F6" w:rsidRDefault="00E32519" w:rsidP="00E32519">
      <w:pPr>
        <w:spacing w:before="120" w:after="120" w:line="360" w:lineRule="auto"/>
        <w:rPr>
          <w:bCs/>
          <w:sz w:val="24"/>
          <w:u w:color="000000"/>
        </w:rPr>
      </w:pPr>
    </w:p>
    <w:p w14:paraId="4C483DF8" w14:textId="77777777" w:rsidR="00E32519" w:rsidRPr="004A78F6" w:rsidRDefault="00E32519" w:rsidP="00E32519">
      <w:pPr>
        <w:spacing w:before="120" w:after="120" w:line="360" w:lineRule="auto"/>
        <w:rPr>
          <w:bCs/>
          <w:sz w:val="24"/>
          <w:u w:color="000000"/>
        </w:rPr>
      </w:pPr>
    </w:p>
    <w:p w14:paraId="0A7E2FEF" w14:textId="77777777" w:rsidR="00E32519" w:rsidRPr="004A78F6" w:rsidRDefault="00E32519" w:rsidP="00E32519">
      <w:pPr>
        <w:spacing w:before="120" w:after="120" w:line="360" w:lineRule="auto"/>
        <w:rPr>
          <w:bCs/>
          <w:sz w:val="24"/>
          <w:u w:color="000000"/>
        </w:rPr>
      </w:pPr>
    </w:p>
    <w:p w14:paraId="26019953" w14:textId="77777777" w:rsidR="00E32519" w:rsidRPr="004A78F6" w:rsidRDefault="00E32519" w:rsidP="00E32519">
      <w:pPr>
        <w:spacing w:before="120" w:after="120"/>
        <w:ind w:firstLine="227"/>
        <w:rPr>
          <w:u w:color="000000"/>
        </w:rPr>
      </w:pPr>
      <w:r w:rsidRPr="004A78F6">
        <w:rPr>
          <w:u w:color="000000"/>
        </w:rPr>
        <w:t>……………………………………….</w:t>
      </w:r>
      <w:r w:rsidRPr="004A78F6">
        <w:rPr>
          <w:u w:color="000000"/>
        </w:rPr>
        <w:tab/>
      </w:r>
      <w:r w:rsidRPr="004A78F6">
        <w:rPr>
          <w:u w:color="000000"/>
        </w:rPr>
        <w:tab/>
      </w:r>
      <w:r w:rsidRPr="004A78F6">
        <w:rPr>
          <w:u w:color="000000"/>
        </w:rPr>
        <w:tab/>
      </w:r>
      <w:r w:rsidRPr="004A78F6">
        <w:rPr>
          <w:u w:color="000000"/>
        </w:rPr>
        <w:tab/>
      </w:r>
      <w:r w:rsidRPr="004A78F6">
        <w:rPr>
          <w:u w:color="000000"/>
        </w:rPr>
        <w:tab/>
      </w:r>
      <w:r w:rsidRPr="004A78F6">
        <w:rPr>
          <w:u w:color="000000"/>
        </w:rPr>
        <w:tab/>
        <w:t>………………………………</w:t>
      </w:r>
    </w:p>
    <w:p w14:paraId="2663D328" w14:textId="77777777" w:rsidR="00E32519" w:rsidRPr="004A78F6" w:rsidRDefault="00E32519" w:rsidP="00E32519">
      <w:pPr>
        <w:spacing w:before="120"/>
        <w:ind w:firstLine="227"/>
        <w:rPr>
          <w:u w:color="000000"/>
        </w:rPr>
      </w:pPr>
      <w:r w:rsidRPr="004A78F6">
        <w:rPr>
          <w:u w:color="000000"/>
        </w:rPr>
        <w:tab/>
        <w:t>miejscowość, data</w:t>
      </w:r>
      <w:r w:rsidRPr="004A78F6">
        <w:rPr>
          <w:u w:color="000000"/>
        </w:rPr>
        <w:tab/>
      </w:r>
      <w:r w:rsidRPr="004A78F6">
        <w:rPr>
          <w:u w:color="000000"/>
        </w:rPr>
        <w:tab/>
      </w:r>
      <w:r w:rsidRPr="004A78F6">
        <w:rPr>
          <w:u w:color="000000"/>
        </w:rPr>
        <w:tab/>
      </w:r>
      <w:r w:rsidRPr="004A78F6">
        <w:rPr>
          <w:u w:color="000000"/>
        </w:rPr>
        <w:tab/>
      </w:r>
      <w:r w:rsidRPr="004A78F6">
        <w:rPr>
          <w:u w:color="000000"/>
        </w:rPr>
        <w:tab/>
      </w:r>
      <w:r w:rsidRPr="004A78F6">
        <w:rPr>
          <w:u w:color="000000"/>
        </w:rPr>
        <w:tab/>
      </w:r>
      <w:r w:rsidRPr="004A78F6">
        <w:rPr>
          <w:u w:color="000000"/>
        </w:rPr>
        <w:tab/>
        <w:t xml:space="preserve">czytelny podpis osoby </w:t>
      </w:r>
    </w:p>
    <w:p w14:paraId="5EA85C61" w14:textId="63973E8A" w:rsidR="00E32519" w:rsidRPr="004A78F6" w:rsidRDefault="00E32519" w:rsidP="00E32519">
      <w:pPr>
        <w:spacing w:before="120"/>
        <w:ind w:left="7200"/>
        <w:rPr>
          <w:u w:color="000000"/>
        </w:rPr>
      </w:pPr>
      <w:r w:rsidRPr="004A78F6">
        <w:rPr>
          <w:u w:color="000000"/>
        </w:rPr>
        <w:t xml:space="preserve">uprawnionej do reprezentacji organu/jednostki </w:t>
      </w:r>
    </w:p>
    <w:p w14:paraId="22787353" w14:textId="77777777" w:rsidR="004B2D41" w:rsidRPr="004A78F6" w:rsidRDefault="004B2D41">
      <w:pPr>
        <w:spacing w:before="120" w:after="120"/>
        <w:ind w:firstLine="227"/>
        <w:rPr>
          <w:u w:color="000000"/>
        </w:rPr>
      </w:pPr>
    </w:p>
    <w:sectPr w:rsidR="004B2D41" w:rsidRPr="004A78F6"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6A225" w14:textId="77777777" w:rsidR="002028EB" w:rsidRDefault="002028EB">
      <w:r>
        <w:separator/>
      </w:r>
    </w:p>
  </w:endnote>
  <w:endnote w:type="continuationSeparator" w:id="0">
    <w:p w14:paraId="1EC1D3C8" w14:textId="77777777" w:rsidR="002028EB" w:rsidRDefault="0020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A2F50" w14:textId="77777777" w:rsidR="002028EB" w:rsidRDefault="002028EB">
      <w:r>
        <w:separator/>
      </w:r>
    </w:p>
  </w:footnote>
  <w:footnote w:type="continuationSeparator" w:id="0">
    <w:p w14:paraId="122D3DEC" w14:textId="77777777" w:rsidR="002028EB" w:rsidRDefault="00202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4931"/>
    <w:multiLevelType w:val="hybridMultilevel"/>
    <w:tmpl w:val="3F3C6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616A1"/>
    <w:multiLevelType w:val="hybridMultilevel"/>
    <w:tmpl w:val="AAB21E26"/>
    <w:lvl w:ilvl="0" w:tplc="ECFE565E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0FD6415F"/>
    <w:multiLevelType w:val="hybridMultilevel"/>
    <w:tmpl w:val="5574B4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117449"/>
    <w:multiLevelType w:val="hybridMultilevel"/>
    <w:tmpl w:val="5486E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50B8E"/>
    <w:multiLevelType w:val="hybridMultilevel"/>
    <w:tmpl w:val="FCFE5B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B91064"/>
    <w:multiLevelType w:val="hybridMultilevel"/>
    <w:tmpl w:val="21EA5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93052"/>
    <w:multiLevelType w:val="hybridMultilevel"/>
    <w:tmpl w:val="028054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B33FE8"/>
    <w:multiLevelType w:val="hybridMultilevel"/>
    <w:tmpl w:val="CE461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F706C"/>
    <w:multiLevelType w:val="hybridMultilevel"/>
    <w:tmpl w:val="5226D546"/>
    <w:lvl w:ilvl="0" w:tplc="BC92AC24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A08FE"/>
    <w:multiLevelType w:val="hybridMultilevel"/>
    <w:tmpl w:val="57604F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F1E3487"/>
    <w:multiLevelType w:val="hybridMultilevel"/>
    <w:tmpl w:val="A2FAE0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F7978"/>
    <w:multiLevelType w:val="hybridMultilevel"/>
    <w:tmpl w:val="724C36B6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7FA66684"/>
    <w:multiLevelType w:val="hybridMultilevel"/>
    <w:tmpl w:val="45DC5674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1421297678">
    <w:abstractNumId w:val="11"/>
  </w:num>
  <w:num w:numId="2" w16cid:durableId="94910430">
    <w:abstractNumId w:val="12"/>
  </w:num>
  <w:num w:numId="3" w16cid:durableId="1334332370">
    <w:abstractNumId w:val="10"/>
  </w:num>
  <w:num w:numId="4" w16cid:durableId="1614483250">
    <w:abstractNumId w:val="3"/>
  </w:num>
  <w:num w:numId="5" w16cid:durableId="1361514735">
    <w:abstractNumId w:val="9"/>
  </w:num>
  <w:num w:numId="6" w16cid:durableId="788159407">
    <w:abstractNumId w:val="2"/>
  </w:num>
  <w:num w:numId="7" w16cid:durableId="1630742804">
    <w:abstractNumId w:val="6"/>
  </w:num>
  <w:num w:numId="8" w16cid:durableId="1226141009">
    <w:abstractNumId w:val="4"/>
  </w:num>
  <w:num w:numId="9" w16cid:durableId="62604490">
    <w:abstractNumId w:val="5"/>
  </w:num>
  <w:num w:numId="10" w16cid:durableId="4301314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09617287">
    <w:abstractNumId w:val="0"/>
  </w:num>
  <w:num w:numId="12" w16cid:durableId="8513832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6051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9160C"/>
    <w:rsid w:val="000C72C5"/>
    <w:rsid w:val="00165A27"/>
    <w:rsid w:val="001D255B"/>
    <w:rsid w:val="001E5CD5"/>
    <w:rsid w:val="002028EB"/>
    <w:rsid w:val="00243862"/>
    <w:rsid w:val="002501F8"/>
    <w:rsid w:val="00250A6C"/>
    <w:rsid w:val="002C0306"/>
    <w:rsid w:val="002F0250"/>
    <w:rsid w:val="002F56E6"/>
    <w:rsid w:val="003148EC"/>
    <w:rsid w:val="00317C83"/>
    <w:rsid w:val="004300C8"/>
    <w:rsid w:val="00431E74"/>
    <w:rsid w:val="00437FEC"/>
    <w:rsid w:val="004A78F6"/>
    <w:rsid w:val="004B2D41"/>
    <w:rsid w:val="004C77AD"/>
    <w:rsid w:val="004D53EC"/>
    <w:rsid w:val="004E7C13"/>
    <w:rsid w:val="005C342B"/>
    <w:rsid w:val="005E432E"/>
    <w:rsid w:val="0060336C"/>
    <w:rsid w:val="0060518A"/>
    <w:rsid w:val="00654CE9"/>
    <w:rsid w:val="00660F10"/>
    <w:rsid w:val="00684E36"/>
    <w:rsid w:val="00693256"/>
    <w:rsid w:val="00736D01"/>
    <w:rsid w:val="0074296E"/>
    <w:rsid w:val="00756E07"/>
    <w:rsid w:val="00842350"/>
    <w:rsid w:val="00897D0D"/>
    <w:rsid w:val="008C452B"/>
    <w:rsid w:val="00917F35"/>
    <w:rsid w:val="00956FEE"/>
    <w:rsid w:val="00990759"/>
    <w:rsid w:val="00A40416"/>
    <w:rsid w:val="00A77B3E"/>
    <w:rsid w:val="00A856B2"/>
    <w:rsid w:val="00AF21FD"/>
    <w:rsid w:val="00B06B69"/>
    <w:rsid w:val="00BA4E39"/>
    <w:rsid w:val="00BB162F"/>
    <w:rsid w:val="00BE6A77"/>
    <w:rsid w:val="00C3143F"/>
    <w:rsid w:val="00C34096"/>
    <w:rsid w:val="00C344DE"/>
    <w:rsid w:val="00C60628"/>
    <w:rsid w:val="00C9313A"/>
    <w:rsid w:val="00CA2A55"/>
    <w:rsid w:val="00CB5F23"/>
    <w:rsid w:val="00CD70C1"/>
    <w:rsid w:val="00CE6741"/>
    <w:rsid w:val="00D052DE"/>
    <w:rsid w:val="00D9607F"/>
    <w:rsid w:val="00DA0008"/>
    <w:rsid w:val="00DC380F"/>
    <w:rsid w:val="00E32519"/>
    <w:rsid w:val="00EB2779"/>
    <w:rsid w:val="00F253ED"/>
    <w:rsid w:val="00F7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B5589"/>
  <w15:docId w15:val="{96AB27B6-2A34-4E44-9B80-8381188B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897D0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D0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F21FD"/>
    <w:pPr>
      <w:ind w:left="720"/>
      <w:contextualSpacing/>
    </w:pPr>
  </w:style>
  <w:style w:type="table" w:styleId="Tabela-Siatka">
    <w:name w:val="Table Grid"/>
    <w:basedOn w:val="Standardowy"/>
    <w:rsid w:val="00DC3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CB5F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B5F23"/>
  </w:style>
  <w:style w:type="character" w:styleId="Odwoanieprzypisukocowego">
    <w:name w:val="endnote reference"/>
    <w:basedOn w:val="Domylnaczcionkaakapitu"/>
    <w:rsid w:val="00CB5F23"/>
    <w:rPr>
      <w:vertAlign w:val="superscript"/>
    </w:rPr>
  </w:style>
  <w:style w:type="paragraph" w:styleId="Poprawka">
    <w:name w:val="Revision"/>
    <w:hidden/>
    <w:uiPriority w:val="99"/>
    <w:semiHidden/>
    <w:rsid w:val="00BB162F"/>
    <w:rPr>
      <w:sz w:val="22"/>
      <w:szCs w:val="24"/>
    </w:rPr>
  </w:style>
  <w:style w:type="paragraph" w:styleId="Nagwek">
    <w:name w:val="header"/>
    <w:basedOn w:val="Normalny"/>
    <w:link w:val="NagwekZnak"/>
    <w:rsid w:val="002C03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C0306"/>
    <w:rPr>
      <w:sz w:val="22"/>
      <w:szCs w:val="24"/>
    </w:rPr>
  </w:style>
  <w:style w:type="paragraph" w:styleId="Stopka">
    <w:name w:val="footer"/>
    <w:basedOn w:val="Normalny"/>
    <w:link w:val="StopkaZnak"/>
    <w:rsid w:val="002C03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C030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0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</vt:lpstr>
      <vt:lpstr/>
    </vt:vector>
  </TitlesOfParts>
  <Company>Burmistrz Ozimka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ogłoszenia naboru na członków Komitetu Rewitalizacji</dc:subject>
  <dc:creator>JustynaM</dc:creator>
  <cp:lastModifiedBy>ozimekn31@outlook.com</cp:lastModifiedBy>
  <cp:revision>2</cp:revision>
  <cp:lastPrinted>2025-07-28T13:42:00Z</cp:lastPrinted>
  <dcterms:created xsi:type="dcterms:W3CDTF">2025-08-04T15:59:00Z</dcterms:created>
  <dcterms:modified xsi:type="dcterms:W3CDTF">2025-08-04T15:59:00Z</dcterms:modified>
  <cp:category>Akt prawny</cp:category>
</cp:coreProperties>
</file>